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8" w:rsidRPr="006B02B0" w:rsidRDefault="00AD0AA8" w:rsidP="00AD0AA8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02B0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AD0AA8" w:rsidRPr="005C2B72" w:rsidRDefault="00AD0AA8" w:rsidP="00AD0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C2B72">
        <w:rPr>
          <w:rFonts w:ascii="Times New Roman" w:hAnsi="Times New Roman" w:cs="Times New Roman"/>
          <w:bCs/>
          <w:sz w:val="28"/>
          <w:szCs w:val="28"/>
        </w:rPr>
        <w:t>областном фестивале народно-инструментальной музыки «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>АНДРЕЕВСКИЕ ДНИ</w:t>
      </w:r>
      <w:r w:rsidRPr="005C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D0AA8" w:rsidRPr="00F95D63" w:rsidRDefault="00AD0AA8" w:rsidP="00AD0A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F95D63">
        <w:rPr>
          <w:rFonts w:ascii="Times New Roman" w:hAnsi="Times New Roman" w:cs="Times New Roman"/>
          <w:b/>
          <w:sz w:val="27"/>
          <w:szCs w:val="27"/>
        </w:rPr>
        <w:t>11 февраля</w:t>
      </w:r>
      <w:r>
        <w:rPr>
          <w:rFonts w:ascii="Times New Roman" w:hAnsi="Times New Roman" w:cs="Times New Roman"/>
          <w:b/>
          <w:sz w:val="27"/>
          <w:szCs w:val="27"/>
        </w:rPr>
        <w:t xml:space="preserve"> 2017</w:t>
      </w:r>
      <w:r w:rsidRPr="00F95D63">
        <w:rPr>
          <w:rFonts w:ascii="Times New Roman" w:hAnsi="Times New Roman" w:cs="Times New Roman"/>
          <w:b/>
          <w:sz w:val="27"/>
          <w:szCs w:val="27"/>
        </w:rPr>
        <w:t xml:space="preserve">  г. Торжок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Название коллектива: ________________________________________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Учреждение, на базе которого работает коллектив. _______________ ______________________________________________________________</w:t>
      </w:r>
    </w:p>
    <w:p w:rsidR="00AD0AA8" w:rsidRPr="005C2B72" w:rsidRDefault="00AD0AA8" w:rsidP="00AD0AA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B72">
        <w:rPr>
          <w:rFonts w:ascii="Times New Roman" w:hAnsi="Times New Roman" w:cs="Times New Roman"/>
          <w:sz w:val="28"/>
          <w:szCs w:val="28"/>
        </w:rPr>
        <w:t>-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B72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6. Технические условия необходимые для выступления коллектива:_______________________</w:t>
      </w:r>
    </w:p>
    <w:p w:rsidR="00AD0AA8" w:rsidRPr="005C2B72" w:rsidRDefault="00AD0AA8" w:rsidP="00AD0AA8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pStyle w:val="5"/>
        <w:tabs>
          <w:tab w:val="num" w:pos="56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2B7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5C2B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выступления </w:t>
      </w:r>
      <w:r w:rsidRPr="005C2B72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5C2B7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 xml:space="preserve">           (подпись) </w:t>
      </w:r>
    </w:p>
    <w:p w:rsidR="00AD0AA8" w:rsidRPr="005C2B72" w:rsidRDefault="00AD0AA8" w:rsidP="00AD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М.П.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4D" w:rsidRDefault="0034004D"/>
    <w:sectPr w:rsidR="0034004D" w:rsidSect="001E3FB5">
      <w:pgSz w:w="11906" w:h="16838"/>
      <w:pgMar w:top="102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D0AA8"/>
    <w:rsid w:val="0034004D"/>
    <w:rsid w:val="00581334"/>
    <w:rsid w:val="00AD0AA8"/>
    <w:rsid w:val="00C0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4"/>
  </w:style>
  <w:style w:type="paragraph" w:styleId="5">
    <w:name w:val="heading 5"/>
    <w:basedOn w:val="a"/>
    <w:next w:val="a"/>
    <w:link w:val="50"/>
    <w:uiPriority w:val="9"/>
    <w:unhideWhenUsed/>
    <w:qFormat/>
    <w:rsid w:val="00AD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AA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A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AD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AlexandrovaS</cp:lastModifiedBy>
  <cp:revision>2</cp:revision>
  <dcterms:created xsi:type="dcterms:W3CDTF">2017-01-18T10:02:00Z</dcterms:created>
  <dcterms:modified xsi:type="dcterms:W3CDTF">2017-01-18T10:02:00Z</dcterms:modified>
</cp:coreProperties>
</file>